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E172FE" w:rsidRDefault="00EC013C">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E172FE" w:rsidRDefault="00EC013C">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E172FE" w:rsidRDefault="00EC013C">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19/22</w:t>
      </w:r>
    </w:p>
    <w:p w:rsidR="00E172FE" w:rsidRDefault="00EC013C">
      <w:pPr>
        <w:jc w:val="center"/>
      </w:pPr>
      <w:r>
        <w:rPr>
          <w:rFonts w:ascii="Arial" w:hAnsi="Arial"/>
          <w:color w:val="000000"/>
          <w:sz w:val="36"/>
        </w:rPr>
        <w:t>(09/05/2022-13/05/2022)</w:t>
      </w:r>
    </w:p>
    <w:p w:rsidR="00E172FE" w:rsidRDefault="00EC013C">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E172FE" w:rsidRDefault="00EC013C" w:rsidP="00EC013C">
      <w:r>
        <w:br w:type="page"/>
      </w:r>
    </w:p>
    <w:p w:rsidR="00E172FE" w:rsidRDefault="00EC013C">
      <w:pPr>
        <w:jc w:val="center"/>
      </w:pPr>
      <w:r>
        <w:rPr>
          <w:rFonts w:ascii="Arial" w:hAnsi="Arial"/>
          <w:b/>
          <w:color w:val="00007F"/>
          <w:sz w:val="26"/>
        </w:rPr>
        <w:lastRenderedPageBreak/>
        <w:t xml:space="preserve">Area 5 </w:t>
      </w:r>
      <w:r>
        <w:rPr>
          <w:rFonts w:ascii="Arial" w:hAnsi="Arial"/>
          <w:b/>
          <w:color w:val="00007F"/>
          <w:sz w:val="26"/>
        </w:rPr>
        <w:br/>
        <w:t>COMMERCIAL</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Fresenius Medical Care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Northern Cross Dialysis Centre, Grattan House, City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Junction Business Park, Northern Cross, Dublin 17, D17</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HX01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construction of new bin storage (area 12 sqm.) surrounded by 1.8m high hit and miss timber fencing including a new concrete pad and all associated and ancillary  groundworks within existing car park to serve the renal dialysis centre at Northern Cross Dialysis Centre, Grattan House, City Junction Business Park, Northern Cross, Dublin 17, D17 HX01.</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Childvision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Grace Park Road, Drumcondra, Dublin 9, D09 WK0H,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within the curtilage of a protected structure and "St.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Joseph's"</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(RPS. No. 3236) : planning permission is sought for the construction of a prefabricated structure comprising</w:t>
      </w:r>
      <w:r>
        <w:rPr>
          <w:rFonts w:ascii="Arial" w:hAnsi="Arial"/>
          <w:color w:val="000000"/>
        </w:rPr>
        <w:br/>
        <w:t>(a) equine assisted therapy arena of approx. 1000 sq m to include 7 stable boxes,</w:t>
      </w:r>
      <w:r>
        <w:rPr>
          <w:rFonts w:ascii="Arial" w:hAnsi="Arial"/>
          <w:color w:val="000000"/>
        </w:rPr>
        <w:br/>
        <w:t xml:space="preserve">(b) single-storey administration area to include a reception, offices, disabled toilets and a viewing area and all associated site development works.  </w:t>
      </w:r>
      <w:r>
        <w:rPr>
          <w:rFonts w:ascii="Arial" w:hAnsi="Arial"/>
          <w:color w:val="000000"/>
        </w:rPr>
        <w:br/>
        <w:t>The structure will remain temporarily in place for a period of no greater than ten (10) years.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Board of Management of St. David's Boys National School, Artane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Saint David's Boys National School, Kilmore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Artane, Dublin 5, D05 E510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a single storey extension to the existing school building comprising of glazed link corridor with new main entrance, accommodation for 3 special educational needs (SEN) classrooms with ancillary accommodation, photo-voltaic roof panels, enclosed play area, enclosed sensory garden, modified site entrance, modified access road, 11nr. additional car parking spaces, electrical vehicle (EV) charging points, storm drainage attenuation system and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Grace Geoghegan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Shanliss Park,  Dublin 9, D09 A038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change of use and extension of existing single storey domestic garage - total floor area 23.4 sq.m (4.5 sq.m extension) - to be used for Montessori child care facilities and services and new cladding to front of extended area at (corner site at Shanliss Road and Shanliss Park) 33 Shanliss Park, Dublin 9, Co. Dublin, D09 A038.</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Freshly Chopped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13-15 Fairview,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Retention planning permission is sought by Freshly Chopped Limited. The development consists of : </w:t>
      </w:r>
      <w:r>
        <w:rPr>
          <w:rFonts w:ascii="Arial" w:hAnsi="Arial"/>
          <w:color w:val="000000"/>
        </w:rPr>
        <w:br/>
        <w:t>(i) the construction of an outdoor dining area with overhead canopy,</w:t>
      </w:r>
      <w:r>
        <w:rPr>
          <w:rFonts w:ascii="Arial" w:hAnsi="Arial"/>
          <w:color w:val="000000"/>
        </w:rPr>
        <w:br/>
        <w:t>(ii) structure comprising of</w:t>
      </w:r>
      <w:r>
        <w:rPr>
          <w:rFonts w:ascii="Arial" w:hAnsi="Arial"/>
          <w:color w:val="000000"/>
        </w:rPr>
        <w:br/>
        <w:t>(a) food store areas,</w:t>
      </w:r>
      <w:r>
        <w:rPr>
          <w:rFonts w:ascii="Arial" w:hAnsi="Arial"/>
          <w:color w:val="000000"/>
        </w:rPr>
        <w:br/>
        <w:t>(b) staff facilities including staff room and staff W/C,</w:t>
      </w:r>
      <w:r>
        <w:rPr>
          <w:rFonts w:ascii="Arial" w:hAnsi="Arial"/>
          <w:color w:val="000000"/>
        </w:rPr>
        <w:br/>
        <w:t>(c) customer W/C,</w:t>
      </w:r>
      <w:r>
        <w:rPr>
          <w:rFonts w:ascii="Arial" w:hAnsi="Arial"/>
          <w:color w:val="000000"/>
        </w:rPr>
        <w:br/>
        <w:t>(d) access corridor all to the rear of the existing Chopped unit,</w:t>
      </w:r>
      <w:r>
        <w:rPr>
          <w:rFonts w:ascii="Arial" w:hAnsi="Arial"/>
          <w:color w:val="000000"/>
        </w:rPr>
        <w:br/>
        <w:t>(iii) all ancillary works necessary to facilitate the development</w:t>
      </w:r>
    </w:p>
    <w:p w:rsidR="00E172FE" w:rsidRDefault="00EC013C">
      <w:pPr>
        <w:jc w:val="center"/>
      </w:pPr>
      <w:r>
        <w:rPr>
          <w:rFonts w:ascii="Arial" w:hAnsi="Arial"/>
          <w:color w:val="000000"/>
        </w:rPr>
        <w:t>______________________________________________________________________________</w:t>
      </w:r>
    </w:p>
    <w:p w:rsidR="00E172FE" w:rsidRDefault="00EC013C">
      <w:pPr>
        <w:jc w:val="center"/>
      </w:pPr>
      <w:r>
        <w:rPr>
          <w:rFonts w:ascii="Arial" w:hAnsi="Arial"/>
          <w:b/>
          <w:color w:val="00007F"/>
          <w:sz w:val="26"/>
        </w:rPr>
        <w:t xml:space="preserve">Area 5 </w:t>
      </w:r>
      <w:r>
        <w:rPr>
          <w:rFonts w:ascii="Arial" w:hAnsi="Arial"/>
          <w:b/>
          <w:color w:val="00007F"/>
          <w:sz w:val="26"/>
        </w:rPr>
        <w:br/>
        <w:t>DOMESTIC</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Seamus Diamond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 Danieli Drive, Artane, Dublin 5, D05 DW90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Retention planning permission for garage to side, conversion of existing garage and first floor extension to side that accommodates habitable rooms and planning permission for new attic conversion to non-habitable storage space with new extended roof with roof windows to front and dormer to rear along with ancillary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Linda &amp; Shane Khublall</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47 Shanowen Avenue, Santry, Dublin 9, D09 V0Y1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alterations/extensions to the existing two storey semi detached house comprising demolition of the existing kitchen, garage and shed and construction of a new single storey flat roof extension to the side and to the rear with 1 no. rooflight, widening of the existing vehicular entrance, modification of the existing internal layouts and associated site development.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Nollaig Breathnach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49, McAuley Drive, Artane,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for development consists of relocation of the front entrance door from the side to the front of the house, addition of a canopy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Jason and Rachel Murray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 Shanrath Road, Santry, Dublin 9, D09 C9Y6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two storey extensions to side and rear and change existing main hipped roof to straight gable roof  profile with new window at side at attic level. Single storey extensions to front and rear. Single storey garden shed/games room in garden at rear. Enlarge existing vehicular access and create additional area for off street parking to front.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Sean Foley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238, Collinswood, Collins Avenue, Whitehall, Dublin 9,</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D09 W8N3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conversion of attic to storeroom with the installation of two new dormer windows, one to the side and one to the rear with all associated site and drainage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Ahmad Younis</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25, Kincora Avenue,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Development consists of a widening of the existing gateway to 3.6m and minor modifications to the front elevations,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Ailin Rogers &amp; Niall Breen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91, Seafield Road East, Clontarf, Dublin 3 D03 HX51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works will comprise of the following: </w:t>
      </w:r>
      <w:r>
        <w:rPr>
          <w:rFonts w:ascii="Arial" w:hAnsi="Arial"/>
          <w:color w:val="000000"/>
        </w:rPr>
        <w:br/>
        <w:t>a)</w:t>
      </w:r>
      <w:r>
        <w:rPr>
          <w:rFonts w:ascii="Arial" w:hAnsi="Arial"/>
          <w:color w:val="000000"/>
        </w:rPr>
        <w:tab/>
        <w:t>The demolition of existing single storey extensions to the rear</w:t>
      </w:r>
      <w:r>
        <w:rPr>
          <w:rFonts w:ascii="Arial" w:hAnsi="Arial"/>
          <w:color w:val="000000"/>
        </w:rPr>
        <w:br/>
        <w:t>b)</w:t>
      </w:r>
      <w:r>
        <w:rPr>
          <w:rFonts w:ascii="Arial" w:hAnsi="Arial"/>
          <w:color w:val="000000"/>
        </w:rPr>
        <w:tab/>
        <w:t>The demolition of the double storey lean-to extension (including chimney) and single storey garage to front</w:t>
      </w:r>
      <w:r>
        <w:rPr>
          <w:rFonts w:ascii="Arial" w:hAnsi="Arial"/>
          <w:color w:val="000000"/>
        </w:rPr>
        <w:br/>
        <w:t>c)</w:t>
      </w:r>
      <w:r>
        <w:rPr>
          <w:rFonts w:ascii="Arial" w:hAnsi="Arial"/>
          <w:color w:val="000000"/>
        </w:rPr>
        <w:tab/>
        <w:t>The construction of a new double storey extension to the side of the existing dwelling</w:t>
      </w:r>
      <w:r>
        <w:rPr>
          <w:rFonts w:ascii="Arial" w:hAnsi="Arial"/>
          <w:color w:val="000000"/>
        </w:rPr>
        <w:br/>
        <w:t>d)</w:t>
      </w:r>
      <w:r>
        <w:rPr>
          <w:rFonts w:ascii="Arial" w:hAnsi="Arial"/>
          <w:color w:val="000000"/>
        </w:rPr>
        <w:tab/>
        <w:t>The construction of a new part single and part double storey extension to the rear</w:t>
      </w:r>
      <w:r>
        <w:rPr>
          <w:rFonts w:ascii="Arial" w:hAnsi="Arial"/>
          <w:color w:val="000000"/>
        </w:rPr>
        <w:br/>
        <w:t>e)</w:t>
      </w:r>
      <w:r>
        <w:rPr>
          <w:rFonts w:ascii="Arial" w:hAnsi="Arial"/>
          <w:color w:val="000000"/>
        </w:rPr>
        <w:tab/>
        <w:t>The construction of an attic dormer extension to the rear (not for habitable use – storage only)</w:t>
      </w:r>
      <w:r>
        <w:rPr>
          <w:rFonts w:ascii="Arial" w:hAnsi="Arial"/>
          <w:color w:val="000000"/>
        </w:rPr>
        <w:br/>
        <w:t>f)</w:t>
      </w:r>
      <w:r>
        <w:rPr>
          <w:rFonts w:ascii="Arial" w:hAnsi="Arial"/>
          <w:color w:val="000000"/>
        </w:rPr>
        <w:tab/>
        <w:t>The widening of the existing vehicular opening from 2.6m to 3.2m</w:t>
      </w:r>
      <w:r>
        <w:rPr>
          <w:rFonts w:ascii="Arial" w:hAnsi="Arial"/>
          <w:color w:val="000000"/>
        </w:rPr>
        <w:br/>
        <w:t>g)</w:t>
      </w:r>
      <w:r>
        <w:rPr>
          <w:rFonts w:ascii="Arial" w:hAnsi="Arial"/>
          <w:color w:val="000000"/>
        </w:rPr>
        <w:tab/>
        <w:t>All Internal alterations</w:t>
      </w:r>
      <w:r>
        <w:rPr>
          <w:rFonts w:ascii="Arial" w:hAnsi="Arial"/>
          <w:color w:val="000000"/>
        </w:rPr>
        <w:br/>
        <w:t>h)</w:t>
      </w:r>
      <w:r>
        <w:rPr>
          <w:rFonts w:ascii="Arial" w:hAnsi="Arial"/>
          <w:color w:val="000000"/>
        </w:rPr>
        <w:tab/>
        <w:t>All associated site &amp; landscaping works</w:t>
      </w:r>
      <w:r>
        <w:rPr>
          <w:rFonts w:ascii="Arial" w:hAnsi="Arial"/>
          <w:color w:val="000000"/>
        </w:rPr>
        <w:br/>
        <w:t>The proposed works result in an increase in habitable floor area from 128sq.m to 204sq.m.</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Liam Coburn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114, Killester Avenue, Dublin 5 D05 XT63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 two-story extension to the rear comprising: kitchen, bathroom and corridor at ground floor level and bedroom, bathroom and corridor at first floor level.  New windows at first floor level facing south, north and east with glazing design preventing views to east and north; windows at ground floor level facing south, north and east.  The development includes a courtyard garden facing the east boundary. The rear extension has been designed to limit overall height by following the existing level changes onsite; the proposed extension eaves will be approximately 0.82 meters below existing eaves height, the extension roof ridge will be 1.7 meters below the existing roof ridge and the extension ground floor will be approximately 1 meter below existing ground floor level.</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Padraig McCormack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742, Collins Avenue Extension, Dublin 9 D09 H6C1</w:t>
      </w:r>
      <w:r>
        <w:rPr>
          <w:rFonts w:ascii="Arial" w:hAnsi="Arial"/>
          <w:color w:val="000000"/>
        </w:rPr>
        <w:br/>
      </w:r>
      <w:r>
        <w:rPr>
          <w:rFonts w:ascii="Arial" w:hAnsi="Arial"/>
          <w:b/>
          <w:color w:val="000000"/>
        </w:rPr>
        <w:lastRenderedPageBreak/>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is sought by Padraig McCormack for the following works: </w:t>
      </w:r>
      <w:r>
        <w:rPr>
          <w:rFonts w:ascii="Arial" w:hAnsi="Arial"/>
          <w:color w:val="000000"/>
        </w:rPr>
        <w:br/>
        <w:t>(i) Demolition of existing shed to rear to facilitate new extension</w:t>
      </w:r>
      <w:r>
        <w:rPr>
          <w:rFonts w:ascii="Arial" w:hAnsi="Arial"/>
          <w:color w:val="000000"/>
        </w:rPr>
        <w:br/>
        <w:t xml:space="preserve">(ii) Construction of a new part single storey part two storey extension to the rear of existing dwelling with flat &amp; pitched roofs </w:t>
      </w:r>
      <w:r>
        <w:rPr>
          <w:rFonts w:ascii="Arial" w:hAnsi="Arial"/>
          <w:color w:val="000000"/>
        </w:rPr>
        <w:br/>
        <w:t>(iii) Construction of a new porch to the front and all associated site &amp; landscaping works necessary to facilitate the development all at 742 Collins Avenue Extension, Dublin 9, D09 H6C1.</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Aisling Ryan &amp; Ryan Creedon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86, Clanranald Road, Dublin 5 D05 PW99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by Aisling Ryan &amp; Ryan Creedon for the construction of a new part single storey part two storey extension to the side &amp; rear of existing dwelling with flat roofs and all associated site works necessary to facilitate the development all at 86 Clanranald Road, Dublin 5, D05 PW99.</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Balazs Balogh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Edenmore Green, Artane, Dublin 5 D05 AW61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conversion of attic to non- habitable storage space with contemporary dormer to rear roof, roof windows &amp; solar panels to front roof with ancillary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Kevin &amp; Jana O'Toole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43, Shanowen Grove, Santry,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1. Removal of the existing roof of the house.  2. Construction of a single storey front extension at the first floor level with a gable ended pitched roof.  This extension is to consist of a bedroom with a mezzanine floor. 3. Construction of a new proposed pitched roof with gable end on the main house.  4. Conversion of the existing attic space incorporating a rear facing flat roof dormer to consist of a home office, toilet and storage.  5. General remodel and upgrade of the existing dwelling at ground floor, first floor &amp; roof levels to suit the proposed layouts.  6. All drainage, structural and associated site works to be implemented.</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Gillian Leetch and Karol Mullally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396, Clontarf Road,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dormer window to front of existing roof, construction of an attic conversion to include 2 no. dormer windows to front and 3 no. in-line roof lights to rear of existing roof, replacement of external door to side gable with fixed window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Mary Kenny &amp; Andy McQuillan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38, Dollymount Avenue, Clontarf East, Dublin 3 D03</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A3C2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modifications to previously permitted Planning Application reg/ref: 3888/20 to include extension to existing ground floor extension, with new roofs above and 2 no. new rooflights over; new internal courtyard; minor modifications to internal layout at ground floor; new window seat to master bedroom; new velux rooflight to master bedroom; new ensuite and walk-in-wardrobe at first floor; 4 no. new window openings to existing wall on side (south-east) elevation; 1 no. new door opening to existing wall on side (south-east) elevation; extension to existing front garage wall; change of use of existing garage; widening of the existing front vehicular entrance and all associated site works to existing semi-detached 2-story house at 38 Dollymount Avenue.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Liam McHugh and Lorna Cronnelly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424, Clontarf Road,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works to existing single storey side and rear extensions; construction of two storey extension to the side and front, single storey extension to rear with rooflights, and porch to the front, construction of an attic conversion to include two dormer roofs, one to the side and one to the rear, and to include 2 No. roof lights to the front of existing roof, ancillary changes to elevations. Also to include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Augustine Ring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63, Mount Prospect Drive,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lastRenderedPageBreak/>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new vehicular entrance and paved driveway for off street car parking at 63 Mount Prospect Drive Clontarf Dublin 3 for Augustine Ring</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Damien &amp; Edel Murray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16, Vernon Gardens, Clontarf, Dublin 3 D03 DP82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Partial demolition of existing single storey rear extension and front porch, the construction of: A) part two storey / part single storey extension to the rear of existing dwelling, B) construction of a new front porch, C) conversion of attic space with dormer window to rear of existing dwelling, D) extension of existing shed to the rear of the existing garden and E) widening of the existing site entrance to provide parking for 2 no. vehicles to the front at 16 Vernon Gardens, Clontarf, Co. Dublin, D03 DP82.  The development will consist of a new kitchen /dining/Living room &amp; utility on ground floor, new bedroom and en-suite upstairs and other alterations to existing internal layout together with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Darren &amp; Vicky Butler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Lorcan Avenue, Santry, Dublin 9 D09 NV97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rear glazed single storey extension; rear first floor level extension over existing rear single storey extension; attic roof space conversion with roof dormer window to rear part of roof; two window openings to side gable facade obscure glazed with associated internal &amp; external alterations and associated site development works to dwelling house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Gillian Leetch and Karol Mullally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396, Clontarf Road, Dublin 3 D03 TR60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dormer window to front of existing roof , construction of an attic conversion to include 2 no.  dormer windows to front and 3 no. in-line roof lights to rear of existing roof, replacement of external door to side gable with fixed window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Augustine Ring</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63, Mount Prospect Drive, Clontarf, Dublin 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new vehicular entrance and paved driveway for off street car parking at 63 Mount Prospect Drive Clontarf Dublin 3.</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Justin Fay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Parkside Close, Dublin 13, D13 T8R2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alteration of existing attic to accommodate attic stairs and allow conversion of attic into a non habitable storage space &amp; office and provision of skylight windows to the front and rear roofs.</w:t>
      </w:r>
    </w:p>
    <w:p w:rsidR="00E172FE" w:rsidRDefault="00EC013C">
      <w:pPr>
        <w:jc w:val="center"/>
      </w:pPr>
      <w:r>
        <w:rPr>
          <w:rFonts w:ascii="Arial" w:hAnsi="Arial"/>
          <w:color w:val="000000"/>
        </w:rPr>
        <w:t>______________________________________________________________________________</w:t>
      </w:r>
    </w:p>
    <w:p w:rsidR="00E172FE" w:rsidRDefault="00EC013C">
      <w:pPr>
        <w:jc w:val="center"/>
      </w:pPr>
      <w:r>
        <w:rPr>
          <w:rFonts w:ascii="Arial" w:hAnsi="Arial"/>
          <w:b/>
          <w:color w:val="00007F"/>
          <w:sz w:val="26"/>
        </w:rPr>
        <w:t xml:space="preserve">Area 5 </w:t>
      </w:r>
      <w:r>
        <w:rPr>
          <w:rFonts w:ascii="Arial" w:hAnsi="Arial"/>
          <w:b/>
          <w:color w:val="00007F"/>
          <w:sz w:val="26"/>
        </w:rPr>
        <w:br/>
        <w:t>LAWs</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LAW</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City Council, Housing and Community Services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c. 1.07 ha at Collins Avenue, Whitehall,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LAW: Planning and Development Act 2000 (as amended) </w:t>
      </w:r>
      <w:r>
        <w:rPr>
          <w:rFonts w:ascii="Arial" w:hAnsi="Arial"/>
          <w:color w:val="000000"/>
        </w:rPr>
        <w:br/>
        <w:t>Planning and Development Regulations 2001 (as amended) - Part 8</w:t>
      </w:r>
      <w:r>
        <w:rPr>
          <w:rFonts w:ascii="Arial" w:hAnsi="Arial"/>
          <w:color w:val="000000"/>
        </w:rPr>
        <w:br/>
        <w:t xml:space="preserve">Applicant: Dublin City Council, Housing and Community Services </w:t>
      </w:r>
      <w:r>
        <w:rPr>
          <w:rFonts w:ascii="Arial" w:hAnsi="Arial"/>
          <w:color w:val="000000"/>
        </w:rPr>
        <w:br/>
        <w:t>Location: Site c. 1.07 ha at Collins Avenue, Whitehall, Dublin 9. The site is bounded to the south and west by vacant lands and to the east by a GAA pitch and High Park.</w:t>
      </w:r>
      <w:r>
        <w:rPr>
          <w:rFonts w:ascii="Arial" w:hAnsi="Arial"/>
          <w:color w:val="000000"/>
        </w:rPr>
        <w:br/>
        <w:t>Proposal: Pursuant to the requirements of the above, notice is hereby given of the construction of 83 residential dwellings at a site c.1.07 ha at Collins Avenue, Whitehall, Dublin 9, which will consist of the following:</w:t>
      </w:r>
      <w:r>
        <w:rPr>
          <w:rFonts w:ascii="Arial" w:hAnsi="Arial"/>
          <w:color w:val="000000"/>
        </w:rPr>
        <w:br/>
        <w:t>•</w:t>
      </w:r>
      <w:r>
        <w:rPr>
          <w:rFonts w:ascii="Arial" w:hAnsi="Arial"/>
          <w:color w:val="000000"/>
        </w:rPr>
        <w:tab/>
        <w:t>Two no. five-storey high blocks, containing:</w:t>
      </w:r>
      <w:r>
        <w:rPr>
          <w:rFonts w:ascii="Arial" w:hAnsi="Arial"/>
          <w:color w:val="000000"/>
        </w:rPr>
        <w:br/>
        <w:t>- 80 no. apartment units (41 no. 1-bed; 27 no. 2-bed; 12 no. 3-bed) in Blocks A and B, including balconies</w:t>
      </w:r>
      <w:r>
        <w:rPr>
          <w:rFonts w:ascii="Arial" w:hAnsi="Arial"/>
          <w:color w:val="000000"/>
        </w:rPr>
        <w:br/>
        <w:t>- 3 no. 2 bed duplex apartments in Block B, including balconies</w:t>
      </w:r>
      <w:r>
        <w:rPr>
          <w:rFonts w:ascii="Arial" w:hAnsi="Arial"/>
          <w:color w:val="000000"/>
        </w:rPr>
        <w:br/>
        <w:t>-  community unit (47 sqm) in Block A;</w:t>
      </w:r>
      <w:r>
        <w:rPr>
          <w:rFonts w:ascii="Arial" w:hAnsi="Arial"/>
          <w:color w:val="000000"/>
        </w:rPr>
        <w:br/>
        <w:t>•</w:t>
      </w:r>
      <w:r>
        <w:rPr>
          <w:rFonts w:ascii="Arial" w:hAnsi="Arial"/>
          <w:color w:val="000000"/>
        </w:rPr>
        <w:tab/>
        <w:t>48 no. new surface car parking spaces and 178 bicycle spaces;</w:t>
      </w:r>
      <w:r>
        <w:rPr>
          <w:rFonts w:ascii="Arial" w:hAnsi="Arial"/>
          <w:color w:val="000000"/>
        </w:rPr>
        <w:br/>
        <w:t>•</w:t>
      </w:r>
      <w:r>
        <w:rPr>
          <w:rFonts w:ascii="Arial" w:hAnsi="Arial"/>
          <w:color w:val="000000"/>
        </w:rPr>
        <w:tab/>
        <w:t>Two new vehicular accesses off Collins Avenue, one to be used as service access;</w:t>
      </w:r>
      <w:r>
        <w:rPr>
          <w:rFonts w:ascii="Arial" w:hAnsi="Arial"/>
          <w:color w:val="000000"/>
        </w:rPr>
        <w:br/>
        <w:t>•</w:t>
      </w:r>
      <w:r>
        <w:rPr>
          <w:rFonts w:ascii="Arial" w:hAnsi="Arial"/>
          <w:color w:val="000000"/>
        </w:rPr>
        <w:tab/>
        <w:t>Communal and public open space, boundary treatments, public lighting, site drainage works, internal road surfacing and footpath, ESB meter rooms, bin and bicycle storage, plant rooms, landscaping, play area; and,</w:t>
      </w:r>
      <w:r>
        <w:rPr>
          <w:rFonts w:ascii="Arial" w:hAnsi="Arial"/>
          <w:color w:val="000000"/>
        </w:rPr>
        <w:br/>
        <w:t>•</w:t>
      </w:r>
      <w:r>
        <w:rPr>
          <w:rFonts w:ascii="Arial" w:hAnsi="Arial"/>
          <w:color w:val="000000"/>
        </w:rPr>
        <w:tab/>
        <w:t>All ancillary site services and development works above and below ground.</w:t>
      </w:r>
      <w:r>
        <w:rPr>
          <w:rFonts w:ascii="Arial" w:hAnsi="Arial"/>
          <w:color w:val="000000"/>
        </w:rPr>
        <w:br/>
        <w:t xml:space="preserve">Plans and Particulars of the proposed development may be inspected or purchased at a fee not exceeding the reasonable cost of making a copy for a period of 4 weeks from 10/05/2022 during public opening hours at the offices of Dublin City Council, Public Counter, Planning and Property Development Department, Block 4, Ground Floor, Civic Offices, Wood Quay, Dublin 8, Monday - </w:t>
      </w:r>
      <w:r>
        <w:rPr>
          <w:rFonts w:ascii="Arial" w:hAnsi="Arial"/>
          <w:color w:val="000000"/>
        </w:rPr>
        <w:lastRenderedPageBreak/>
        <w:t xml:space="preserve">Friday 9.00am to 4.30pm. </w:t>
      </w:r>
      <w:r>
        <w:rPr>
          <w:rFonts w:ascii="Arial" w:hAnsi="Arial"/>
          <w:color w:val="000000"/>
        </w:rPr>
        <w:br/>
        <w:t>To make an appointment please phone: 01-2223114 or email planning@dublincity.ie.</w:t>
      </w:r>
      <w:r>
        <w:rPr>
          <w:rFonts w:ascii="Arial" w:hAnsi="Arial"/>
          <w:color w:val="000000"/>
        </w:rPr>
        <w:br/>
        <w:t xml:space="preserve">The Local Authority has concluded following a preliminary examination that there is no real likelihood of the proposed development having significant effects on the environment and therefore an EIA is not required. </w:t>
      </w:r>
      <w:r>
        <w:rPr>
          <w:rFonts w:ascii="Arial" w:hAnsi="Arial"/>
          <w:color w:val="000000"/>
        </w:rPr>
        <w:br/>
        <w:t>A submission or observation in relation to the proposed development, dealing with the proper planning and sustainable development of the area in which the development would be situated, may be made, in writing, to the Executive Manager, Planning and Property Development Department, Dublin City Council, Civic Offices, Wood Quay, Dublin 8, before 4.30pm on 21/06/2022 or at https://consultation.dublincity.ie</w:t>
      </w:r>
    </w:p>
    <w:p w:rsidR="00E172FE" w:rsidRDefault="00EC013C">
      <w:pPr>
        <w:jc w:val="center"/>
      </w:pPr>
      <w:r>
        <w:rPr>
          <w:rFonts w:ascii="Arial" w:hAnsi="Arial"/>
          <w:color w:val="000000"/>
        </w:rPr>
        <w:t>______________________________________________________________________________</w:t>
      </w:r>
    </w:p>
    <w:p w:rsidR="00E172FE" w:rsidRDefault="00EC013C">
      <w:pPr>
        <w:jc w:val="center"/>
      </w:pPr>
      <w:r>
        <w:rPr>
          <w:rFonts w:ascii="Arial" w:hAnsi="Arial"/>
          <w:b/>
          <w:color w:val="00007F"/>
          <w:sz w:val="26"/>
        </w:rPr>
        <w:t xml:space="preserve">Area 5 </w:t>
      </w:r>
      <w:r>
        <w:rPr>
          <w:rFonts w:ascii="Arial" w:hAnsi="Arial"/>
          <w:b/>
          <w:color w:val="00007F"/>
          <w:sz w:val="26"/>
        </w:rPr>
        <w:br/>
        <w:t>Decisions</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Grelis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Lands at the former Carmelite Convent of the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Incarnation, Hampton, Grace Park Road and Griffith</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Avenue, Drumcondra,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PERMISSION &amp; RETENTION: Planning permission and retention permission is sought for revisions to the granted residential development Reg. Ref. 4105/15 (An Bord Pleanála Ref. PL29N.246430) as extended under Reg. Ref. 4105/15/X1 and as amended by Reg. Ref. 2813/17. </w:t>
      </w:r>
      <w:r>
        <w:rPr>
          <w:rFonts w:ascii="Arial" w:hAnsi="Arial"/>
          <w:color w:val="000000"/>
        </w:rPr>
        <w:br/>
        <w:t xml:space="preserve">Permission is sought to amend condition 16 (c) of Reg. Ref. 4105/15 to permit the removal of existing tree Nos. 410, 411 &amp; 412 to the rear of permitted dwelling nos. 36, 37 and 38. </w:t>
      </w:r>
      <w:r>
        <w:rPr>
          <w:rFonts w:ascii="Arial" w:hAnsi="Arial"/>
          <w:color w:val="000000"/>
        </w:rPr>
        <w:br/>
        <w:t xml:space="preserve">Permission is sought for the change of house type of Dwelling Nos. 39 - 50 from House Type J, H &amp; K (three-storey, five-bedroom, terraced dwellings) to House Type L, M &amp; N (three-storey, four-bedroom terraced dwellings) all provided with first-floor rear terrace. </w:t>
      </w:r>
      <w:r>
        <w:rPr>
          <w:rFonts w:ascii="Arial" w:hAnsi="Arial"/>
          <w:color w:val="000000"/>
        </w:rPr>
        <w:br/>
        <w:t xml:space="preserve">Permission is also sought for amendments to permitted internal road and parking spaces as well as the minor re-location of permitted dwellings 39-50 to accommodate 1 no. additional dwelling three-storey, 4 no. bed terraced dwelling (House Type N4) with first floor rear terrace and 2 no. car parking spaces (Dwelling No. 51). The development will provide for a total of 51 no. residential dwellings in lieu of the permitted 50 residential dwellings. </w:t>
      </w:r>
      <w:r>
        <w:rPr>
          <w:rFonts w:ascii="Arial" w:hAnsi="Arial"/>
          <w:color w:val="000000"/>
        </w:rPr>
        <w:br/>
        <w:t xml:space="preserve">Planning permission is also sought to omit the permitted ESB substation as well as all ancillary site and landscaping works necessary to facilitate the development. </w:t>
      </w:r>
      <w:r>
        <w:rPr>
          <w:rFonts w:ascii="Arial" w:hAnsi="Arial"/>
          <w:color w:val="000000"/>
        </w:rPr>
        <w:br/>
        <w:t>Retention permission is also sought for 2 no. entrance porches to the front and side elevations of the Protected Structure (at No.1 and No. 2 The Hermitage) which were originally permitted to be demolished/removed under Reg. Ref. 4105/15.</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Lynsey Mc Kenna and Faichra Ferore</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124, Shanliss Road, Santry, Dublin 9, D09 W2V4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single and two storey extensions to rear. Attic conversion with two number velux roof windows to front. Replace existing main hipped roof with straight ''A'' roof profile, new window at attic level in new gable wall at rear. Widen existing vehicular access and create additional area for off street parking to front.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Ciaran Harvey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2A Clonmellon Grove, Donaghmede, Dublin 13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planning permission for alterations to previously granted planning permission (ref: 2771/17) at 2A Clonmellon Grove, Donaghmede, Dublin 13.  The alterations consist of (a) material changes consisting of stone finish to replace brick to front; (b) material changes consisting of black roof tiles to replace brown tiles to roof; (c) windows added and removed to front, sides and rear of the dwelling and other associated minor changes.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Derek Tannam</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360, Tonlegee Road, Grange, Dublin 5, D05 PW29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an attic conversion to non-habitable storage space with conversion of hip roof to gable to accommodate stairs to attic. New dormer to the rear, roof windows to front roof, additional frosted window to gable side, removal of existing chimney and all ancillary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3574/22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Jason and Kerrie-Anne Kerrigan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87, St. Assam's Avenue, Raheny,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1) constructing a first floor bedroom, landing and shower room, with a hipped  roof and roof window, over the existing garage 2) converting the garage to a boot room, shower room and plant room with a side entrance 3) constructing a front porch with a hipped pitched roof 4) constructing a single storey living room rear extension 5) converting the attic to an en-suite bedroom including the construction of a rear dormer window  6) internal modifications 7) extending the width of the existing vehicular entrance to 3.5m and 8) associated ancillary site works.</w:t>
      </w:r>
    </w:p>
    <w:p w:rsidR="00E172FE" w:rsidRDefault="00EC013C">
      <w:pPr>
        <w:jc w:val="center"/>
      </w:pPr>
      <w:r>
        <w:rPr>
          <w:rFonts w:ascii="Arial" w:hAnsi="Arial"/>
          <w:color w:val="000000"/>
        </w:rPr>
        <w:lastRenderedPageBreak/>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Nollaig Breathnach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49, Mcauley Drive, Artane,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Development consists of relocation of the front entrance door from the side to the front of the house, addition of a canopy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Eoin &amp; Radka Fahey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135, Harmonstown Road, Dublin 5, Harmonstown ,  D05</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K702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Permission for (i) Single storey flat roof side extension to right-hand side of the house, alterations to ground floor. (ii) Retention planning for first floor extension to rear. (iii) Widening of driveway to front of house.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Andrea Francis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56 Clanhugh Road, Killester, Dublin 5, D05 PK70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4.5 meters of footpath dishing for the purpose of a driveway  in front of 56 Clanhugh Road, Killester, Dublin 5.</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3860/22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Andrea Francis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56 Clanhugh Road, Killester,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12 solar PV roof panels.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3868/22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Siol Schools Trust 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Mary's Holy Faith Secondary School,Brookwood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Meadow, Killester, Dublin 5, D05 K588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following: (a) Installation of External Insulation with Self-Coloured Render on all External Elevations. (b) Construction of a Lift Shaft to North Elevation of Three Storey Block. (c) 4KWp Solar PV Panel Installation to South Facing Roof of Single Storey Block. (d) Installation of New Windows throughout with surrounds to selected windows. (e) New Emergency Escape doors and amended Window to Gym to North Elevation of Single Storey Block (f) And all Associated Works and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Gerry &amp; Jacinta Campbell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36, The Demesne, Clontarf East,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 For the following (A) Retention of change of use of previously approved family flat permitted under PL Ref No. 3148/00 to single family home (family use), subdivision of residential plot complete with front and rear gardens. Fenestration and general layout as constructed (B) Retention of vehicle entrance and driveway as constructed (C) Full Permission for single storey porch extension to front, (D) Full Permission for low profile contemporary style, 2 storey extension to rear &amp; associated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Grace Geoghegan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 Shanliss Park, Santry, Dublin 9, D09 A038/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change of use and extension of existing single storey domestic garage - total floor area 23.4 sq.m (4.5 sq.m extension) - to be used for Montessori child care facilities and services and new cladding to front of extended area at (corner site at Shanliss Road and Shanliss Park) 33 Shanliss Park, Dublin 9, Co. Dublin, D09 A038.</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lastRenderedPageBreak/>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&amp; Dympha Kerrisk</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103, Briarfield Road, Raheny, Dublin 5, D05 K6H2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a single storey extension to the side of the existing two-storey semi-detached house to provide a home office, shower room and kitchen at ground floor level, together with associated internal alterations at ground and first floor level of the existing house, and the alteration and widening of the existing vehicular driveway entrance, and associated external works to the front and rear gardens.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Victor Lehenbauer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57 Thornville Avenue, Kilbarrack, Dublin 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ground floor extension to the front.  The development will consist of the construction of a 16.5m2 extension to the front of the existing dwelling.</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Carol Armstrong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266, Larkhill Road, Whitehall, Dublin 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widening alteration of pedestrian access to form vehicular access driveway to front garden of dwelling house with associated site development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McNamara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Seafield Grove,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the conversion of the existing attic to a store/study area to include a dormer window to the side of existing house with provision for 2 no. roof windows to the side hipped roof and for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Stephen Connoly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Windsor Lane/Rear of 16 Fairview Avenue Lower,</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Fairview,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new detached two storey mews house, with new vehicular access and ancillaries to site.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Shea McNelis and Melanie Crowley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35, Haddon Road,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Alterations to the front boundary of the house to facilitate vehicular access, dishing of the kerb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Marino Institute of Education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Marino Institute Of Education, Griffith Avenue,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D09 R232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a new vehicular and pedestrian entrance gate and a security office at the point at which the new Griffith Woods housing development avenue meets the southern campus boundary. The works will include stone wing walls, a vehicle turning zone, modification of adjacent boundaries, hard and soft landscaping, drainage, and ancillary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WEB1242/22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Stephen Purcell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56, Beaumont Road, Whitehall, Dublin 9 D09 A4X5</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For development at this site: 56 Beaumont Road, Whitehall, Dublin 9, D09A4X5. </w:t>
      </w:r>
      <w:r>
        <w:rPr>
          <w:rFonts w:ascii="Arial" w:hAnsi="Arial"/>
          <w:color w:val="000000"/>
        </w:rPr>
        <w:br/>
        <w:t xml:space="preserve">The development will consist of: a domestic extension at ground and first floor levels (totalling 65 sq.m.) and partial conversion of existing garage, with optional phased delivery: </w:t>
      </w:r>
      <w:r>
        <w:rPr>
          <w:rFonts w:ascii="Arial" w:hAnsi="Arial"/>
          <w:color w:val="000000"/>
        </w:rPr>
        <w:br/>
        <w:t xml:space="preserve">Phase 1 to comprise first floor side extension over existing garage and over part of existing rear single storey extension (24.5 sq.m.), partial internal conversion of existing garage to playroom/study area (7 sq.m., with balance of garage, 13 sq.m., to remain as garage/store), and all </w:t>
      </w:r>
      <w:r>
        <w:rPr>
          <w:rFonts w:ascii="Arial" w:hAnsi="Arial"/>
          <w:color w:val="000000"/>
        </w:rPr>
        <w:lastRenderedPageBreak/>
        <w:t xml:space="preserve">associated ancillary site works to facilitate the development; </w:t>
      </w:r>
      <w:r>
        <w:rPr>
          <w:rFonts w:ascii="Arial" w:hAnsi="Arial"/>
          <w:color w:val="000000"/>
        </w:rPr>
        <w:br/>
        <w:t>Phase 2 to comprise ground floor extension to rear of existing garage and side of existing rear single storey extension, new single storey corridor and room extension (total ground floor area proposed is 40.5 sq.m.) into part of existing rear garden, internal courtyard area, and all associated ancillary site works to facilitate the development.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Daniele Kavanagh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142, Beauvale Park, Artane, Dublin 5 D05 R2K4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construction of a new single storey pitched roof extension to the side of existing dwelling at ground floor level to include new playroom, WC &amp; kitchen extension.  The development is to include internal alterations, upgrades and all associated site works, landscaping and drainage.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Ailin Rogers &amp; Niall Breen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91, Seafield Road East, Clontarf, Dublin 3 D03 HX51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works will comprise of the following: </w:t>
      </w:r>
      <w:r>
        <w:rPr>
          <w:rFonts w:ascii="Arial" w:hAnsi="Arial"/>
          <w:color w:val="000000"/>
        </w:rPr>
        <w:br/>
        <w:t>a)</w:t>
      </w:r>
      <w:r>
        <w:rPr>
          <w:rFonts w:ascii="Arial" w:hAnsi="Arial"/>
          <w:color w:val="000000"/>
        </w:rPr>
        <w:tab/>
        <w:t>The demolition of existing single storey extensions to the rear</w:t>
      </w:r>
      <w:r>
        <w:rPr>
          <w:rFonts w:ascii="Arial" w:hAnsi="Arial"/>
          <w:color w:val="000000"/>
        </w:rPr>
        <w:br/>
        <w:t>b)</w:t>
      </w:r>
      <w:r>
        <w:rPr>
          <w:rFonts w:ascii="Arial" w:hAnsi="Arial"/>
          <w:color w:val="000000"/>
        </w:rPr>
        <w:tab/>
        <w:t>The demolition of the double storey lean-to extension (including chimney) and single storey garage to front</w:t>
      </w:r>
      <w:r>
        <w:rPr>
          <w:rFonts w:ascii="Arial" w:hAnsi="Arial"/>
          <w:color w:val="000000"/>
        </w:rPr>
        <w:br/>
        <w:t>c)</w:t>
      </w:r>
      <w:r>
        <w:rPr>
          <w:rFonts w:ascii="Arial" w:hAnsi="Arial"/>
          <w:color w:val="000000"/>
        </w:rPr>
        <w:tab/>
        <w:t>The construction of a new double storey extension to the side of the existing dwelling</w:t>
      </w:r>
      <w:r>
        <w:rPr>
          <w:rFonts w:ascii="Arial" w:hAnsi="Arial"/>
          <w:color w:val="000000"/>
        </w:rPr>
        <w:br/>
        <w:t>d)</w:t>
      </w:r>
      <w:r>
        <w:rPr>
          <w:rFonts w:ascii="Arial" w:hAnsi="Arial"/>
          <w:color w:val="000000"/>
        </w:rPr>
        <w:tab/>
        <w:t>The construction of a new part single and part double storey extension to the rear</w:t>
      </w:r>
      <w:r>
        <w:rPr>
          <w:rFonts w:ascii="Arial" w:hAnsi="Arial"/>
          <w:color w:val="000000"/>
        </w:rPr>
        <w:br/>
        <w:t>e)</w:t>
      </w:r>
      <w:r>
        <w:rPr>
          <w:rFonts w:ascii="Arial" w:hAnsi="Arial"/>
          <w:color w:val="000000"/>
        </w:rPr>
        <w:tab/>
        <w:t>The construction of an attic dormer extension to the rear (not for habitable use – storage only)</w:t>
      </w:r>
      <w:r>
        <w:rPr>
          <w:rFonts w:ascii="Arial" w:hAnsi="Arial"/>
          <w:color w:val="000000"/>
        </w:rPr>
        <w:br/>
        <w:t>f)</w:t>
      </w:r>
      <w:r>
        <w:rPr>
          <w:rFonts w:ascii="Arial" w:hAnsi="Arial"/>
          <w:color w:val="000000"/>
        </w:rPr>
        <w:tab/>
        <w:t>The widening of the existing vehicular opening from 2.6m to 3.2m</w:t>
      </w:r>
      <w:r>
        <w:rPr>
          <w:rFonts w:ascii="Arial" w:hAnsi="Arial"/>
          <w:color w:val="000000"/>
        </w:rPr>
        <w:br/>
        <w:t>g)</w:t>
      </w:r>
      <w:r>
        <w:rPr>
          <w:rFonts w:ascii="Arial" w:hAnsi="Arial"/>
          <w:color w:val="000000"/>
        </w:rPr>
        <w:tab/>
        <w:t>All Internal alterations</w:t>
      </w:r>
      <w:r>
        <w:rPr>
          <w:rFonts w:ascii="Arial" w:hAnsi="Arial"/>
          <w:color w:val="000000"/>
        </w:rPr>
        <w:br/>
        <w:t>h)</w:t>
      </w:r>
      <w:r>
        <w:rPr>
          <w:rFonts w:ascii="Arial" w:hAnsi="Arial"/>
          <w:color w:val="000000"/>
        </w:rPr>
        <w:tab/>
        <w:t>All associated site &amp; landscaping works</w:t>
      </w:r>
      <w:r>
        <w:rPr>
          <w:rFonts w:ascii="Arial" w:hAnsi="Arial"/>
          <w:color w:val="000000"/>
        </w:rPr>
        <w:br/>
        <w:t>The proposed works result in an increase in habitable floor area from 128sq.m to 204sq.m.</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Liam Coburn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114, Killester Avenue, Dublin 5 D05 XT63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The development will consist of a two-story extension to the rear comprising: kitchen, bathroom and corridor at ground floor level and bedroom, bathroom and corridor at first floor level.  New windows at first floor level facing south, north and east with glazing design preventing views to east and north; windows at ground floor level facing south, north and east.  The development includes a courtyard garden facing the east boundary. The rear extension has been designed to limit overall height by following the existing level changes onsite; the proposed extension eaves will be approximately 0.82 meters below existing eaves height, the extension roof ridge will be 1.7 meters below the existing roof ridge and the extension ground floor will be approximately 1 meter below existing ground floor level.</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Gillian Leetch and Karol Mullally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396, Clontarf Road,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dormer window to front of existing roof, construction of an attic conversion to include 2 no. dormer windows to front and 3 no. in-line roof lights to rear of existing roof, replacement of external door to side gable with fixed window and all associated site works.</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Augustine Ring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63, Mount Prospect Drive, Clontarf,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new vehicular entrance and paved driveway for off street car parking at 63 Mount Prospect Drive Clontarf Dublin 3 for Augustine Ring</w:t>
      </w:r>
    </w:p>
    <w:p w:rsidR="00E172FE" w:rsidRDefault="00EC013C">
      <w:pPr>
        <w:jc w:val="center"/>
      </w:pPr>
      <w:r>
        <w:rPr>
          <w:rFonts w:ascii="Arial" w:hAnsi="Arial"/>
          <w:color w:val="000000"/>
        </w:rPr>
        <w:t>______________________________________________________________________________</w:t>
      </w:r>
    </w:p>
    <w:p w:rsidR="00E172FE" w:rsidRDefault="00EC013C">
      <w:pPr>
        <w:jc w:val="center"/>
      </w:pPr>
      <w:r>
        <w:rPr>
          <w:rFonts w:ascii="Arial" w:hAnsi="Arial"/>
          <w:b/>
          <w:color w:val="00007F"/>
          <w:sz w:val="26"/>
        </w:rPr>
        <w:t xml:space="preserve">Area 5 </w:t>
      </w:r>
      <w:r>
        <w:rPr>
          <w:rFonts w:ascii="Arial" w:hAnsi="Arial"/>
          <w:b/>
          <w:color w:val="00007F"/>
          <w:sz w:val="26"/>
        </w:rPr>
        <w:br/>
        <w:t>Appeals Notified</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3305/22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Kenneth Thomas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 Blackheath Grove, Clontarf, Dublin 3, D03 AY98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removal of an existing garage and construction of a single storey outbuilding for purposes incidental to the enjoyment of the house (approx. 65 sqm), and a car port and storage shed (approx. 3.2 sq m. ) all to the front of the property, and for associated alterations to paving/landscaping and new boundary wall with 1 Blackheath Grove.</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3353/22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Naresh Baldawoo &amp; Hazel Rooney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 Dromeen Avenue, Beaumont, Dublin 9, D09 NX46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proposed loft conversion including removal of hipped end of roof and the construction of a jerkinhead hipped roof, also construction of flat roof dormer with window to rear roof profile and window to gable end at loft level ,  also velux windows to front and rear roof profiles at 13 Dromeen Avenue, Beaumont, Dublin 9, D09 NX46</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3657/21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Vesada Private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Richmond Avenue, Fairview, Dublin 3 (D03 TK54) and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 Richmond Avenue, Fairview, Dublin 3 (D03 X5W7).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The development will consist of; (A) Demolition of existing dwelling and existing steel shed to the rear of subject site. (B) The construction of 2 no. separate apartment blocks yielding a total of 27 no. apartments (21 no. 1-bed units and 6 no. 2-bed units), comprising (i) Block 1 - 6 storeys in height consisting of 6 No. 1-bed units and 6 No. 2-bed units (ii) Block 2 - 5 storeys in height consisting of 15 No. 1-bed units. (iii) Pedestrian access via Richmond Avenue. (iv) Provision of 60 no. bicycle parking spaces. (v) Communal open space including 2 no. roof gardens. (vi) Substation and Plant rooms. (vii) Bin Storage. (viii) All associated engineering and site development works necessary to facilitate the development.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3806/21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Deirdre Halligan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185 Charlemont, Griffith Avenue, Dublin 9, D09 A2X8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is being sought for  development which  will consist of the provision of 2no. semi-detached part single storey to rear, part 2-storey, 2 bed dwellings located on a site adjacent to 185 Charlemont, Griffth Avenue,  Dublin 9, D09 A2X8.  The proposed new dwelling are to be independent of the existing dwelling.  The provision of covered bin/bike storage to the side of each new dwelling and 2 no. car-parking spaces.  The widening of existing vehicular access along with all landscaping and ancillary works necessary to facilitate the development.</w:t>
      </w:r>
    </w:p>
    <w:p w:rsidR="00E172FE" w:rsidRDefault="00EC013C">
      <w:pPr>
        <w:jc w:val="center"/>
      </w:pPr>
      <w:r>
        <w:rPr>
          <w:rFonts w:ascii="Arial" w:hAnsi="Arial"/>
          <w:color w:val="000000"/>
        </w:rPr>
        <w:t>______________________________________________________________________________</w:t>
      </w:r>
    </w:p>
    <w:p w:rsidR="00E172FE" w:rsidRDefault="00EC013C">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WEB1809/21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Fulin Investments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99, Malahide Road, Grace Park, Dublin 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xml:space="preserve">: Planning permission is being sought by Fulin investments for full planning permission for 1 - Change of use from retail unit to Take-away restaurant. 2 - Conversion of existing garage to </w:t>
      </w:r>
      <w:r>
        <w:rPr>
          <w:rFonts w:ascii="Arial" w:hAnsi="Arial"/>
          <w:color w:val="000000"/>
        </w:rPr>
        <w:lastRenderedPageBreak/>
        <w:t>Dry Food storage area. 3 - First floor extension to rear of the property 4 - Demolition of existing W/C to allow Proposed new staff entrance from the laneway to rear of the property as indicated on the proposed drawings and all associated site works at 99 Malahide Road, Grace Park, Dublin 3</w:t>
      </w:r>
    </w:p>
    <w:p w:rsidR="00EC013C" w:rsidRDefault="00EC013C" w:rsidP="00EC013C">
      <w:pPr>
        <w:jc w:val="center"/>
        <w:rPr>
          <w:rFonts w:ascii="Arial" w:hAnsi="Arial"/>
          <w:b/>
          <w:color w:val="00007F"/>
          <w:sz w:val="26"/>
        </w:rPr>
      </w:pPr>
      <w:r>
        <w:rPr>
          <w:rFonts w:ascii="Arial" w:hAnsi="Arial"/>
          <w:color w:val="000000"/>
        </w:rPr>
        <w:t>______________________________________________________________________________</w:t>
      </w:r>
      <w:r w:rsidRPr="00EC013C">
        <w:rPr>
          <w:rFonts w:ascii="Arial" w:hAnsi="Arial"/>
          <w:b/>
          <w:color w:val="00007F"/>
          <w:sz w:val="26"/>
        </w:rPr>
        <w:t xml:space="preserve"> </w:t>
      </w:r>
    </w:p>
    <w:p w:rsidR="00EC013C" w:rsidRDefault="00EC013C" w:rsidP="00EC013C">
      <w:pPr>
        <w:jc w:val="center"/>
        <w:rPr>
          <w:rFonts w:ascii="Arial" w:hAnsi="Arial"/>
          <w:b/>
          <w:color w:val="00007F"/>
          <w:sz w:val="26"/>
        </w:rPr>
      </w:pPr>
      <w:r>
        <w:rPr>
          <w:rFonts w:ascii="Arial" w:hAnsi="Arial"/>
          <w:b/>
          <w:color w:val="00007F"/>
          <w:sz w:val="26"/>
        </w:rPr>
        <w:t xml:space="preserve">Area 5 </w:t>
      </w:r>
      <w:r>
        <w:rPr>
          <w:rFonts w:ascii="Arial" w:hAnsi="Arial"/>
          <w:b/>
          <w:color w:val="00007F"/>
          <w:sz w:val="26"/>
        </w:rPr>
        <w:br/>
        <w:t>Appeals Decided</w:t>
      </w:r>
    </w:p>
    <w:p w:rsidR="00EC013C" w:rsidRDefault="00EC013C" w:rsidP="00EC013C">
      <w:pPr>
        <w:jc w:val="center"/>
        <w:rPr>
          <w:rFonts w:ascii="Arial" w:hAnsi="Arial"/>
          <w:b/>
          <w:color w:val="00007F"/>
          <w:sz w:val="26"/>
        </w:rPr>
      </w:pPr>
      <w:r>
        <w:rPr>
          <w:rFonts w:ascii="Arial" w:hAnsi="Arial"/>
          <w:b/>
          <w:color w:val="00007F"/>
          <w:sz w:val="26"/>
        </w:rPr>
        <w:t>None</w:t>
      </w:r>
    </w:p>
    <w:p w:rsidR="00E172FE" w:rsidRDefault="00EC013C" w:rsidP="00EC013C">
      <w:pPr>
        <w:jc w:val="center"/>
      </w:pPr>
      <w:r>
        <w:rPr>
          <w:rFonts w:ascii="Arial" w:hAnsi="Arial"/>
          <w:color w:val="000000"/>
        </w:rPr>
        <w:t>______________________________________________________________________________</w:t>
      </w:r>
    </w:p>
    <w:p w:rsidR="00E172FE" w:rsidRDefault="00EC013C" w:rsidP="00EC013C">
      <w:r>
        <w:br w:type="page"/>
      </w:r>
    </w:p>
    <w:p w:rsidR="00E172FE" w:rsidRDefault="00EC013C">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E172FE" w:rsidRDefault="00EC013C">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E172FE" w:rsidRDefault="00EC013C">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E172FE" w:rsidRDefault="00EC013C">
      <w:pPr>
        <w:jc w:val="center"/>
      </w:pPr>
      <w:r>
        <w:rPr>
          <w:rFonts w:ascii="Arial" w:hAnsi="Arial"/>
          <w:color w:val="000000"/>
          <w:sz w:val="36"/>
        </w:rPr>
        <w:t>(09/05/2022-13/05/2022)</w:t>
      </w:r>
    </w:p>
    <w:p w:rsidR="00E172FE" w:rsidRDefault="00EC013C">
      <w:r>
        <w:br w:type="page"/>
      </w:r>
    </w:p>
    <w:p w:rsidR="00E172FE" w:rsidRDefault="00EC013C">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5 - North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Rockfield House Developments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35 and side of 37, Harmonstown Road, Dublin 5</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One new dwelling house attached to side of existing semi-detached house</w:t>
      </w:r>
    </w:p>
    <w:p w:rsidR="00E172FE" w:rsidRDefault="00EC013C">
      <w:pPr>
        <w:jc w:val="center"/>
      </w:pPr>
      <w:r>
        <w:rPr>
          <w:rFonts w:ascii="Arial" w:hAnsi="Arial"/>
          <w:color w:val="000000"/>
        </w:rPr>
        <w:t>______________________________________________________________________________</w:t>
      </w:r>
      <w:r>
        <w:rPr>
          <w:rFonts w:ascii="Arial" w:hAnsi="Arial"/>
          <w:color w:val="000000"/>
        </w:rPr>
        <w:br/>
      </w:r>
    </w:p>
    <w:sectPr w:rsidR="00E172FE"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EC013C">
          <w:fldChar w:fldCharType="begin"/>
        </w:r>
        <w:r w:rsidR="00EC013C">
          <w:instrText xml:space="preserve"> PAGE   \* MERGEFORMAT </w:instrText>
        </w:r>
        <w:r w:rsidR="00EC013C">
          <w:fldChar w:fldCharType="separate"/>
        </w:r>
        <w:r w:rsidR="00CF4477">
          <w:rPr>
            <w:noProof/>
          </w:rPr>
          <w:t>1</w:t>
        </w:r>
        <w:r w:rsidR="00EC013C">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332628"/>
    <w:rsid w:val="005623A5"/>
    <w:rsid w:val="0067353E"/>
    <w:rsid w:val="00825051"/>
    <w:rsid w:val="008D1894"/>
    <w:rsid w:val="00966DF9"/>
    <w:rsid w:val="00AC649D"/>
    <w:rsid w:val="00B15244"/>
    <w:rsid w:val="00CA72E8"/>
    <w:rsid w:val="00CF4477"/>
    <w:rsid w:val="00D76538"/>
    <w:rsid w:val="00E03A08"/>
    <w:rsid w:val="00E172FE"/>
    <w:rsid w:val="00EC013C"/>
    <w:rsid w:val="00FC3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4570-5CC7-461D-A45F-A848A0F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6938</Words>
  <Characters>39553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2022-05-20T08:46:00Z</dcterms:created>
  <dcterms:modified xsi:type="dcterms:W3CDTF">2022-05-20T08:46:00Z</dcterms:modified>
</cp:coreProperties>
</file>